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Y="-3109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D31F82" w:rsidTr="00D31F82">
        <w:trPr>
          <w:trHeight w:val="1101"/>
        </w:trPr>
        <w:tc>
          <w:tcPr>
            <w:tcW w:w="949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82" w:rsidRPr="00630A1D" w:rsidRDefault="00240F3D" w:rsidP="00D31F82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  <w:t xml:space="preserve"> 5°</w:t>
            </w:r>
            <w:r w:rsidR="00D31F82" w:rsidRPr="00630A1D"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  <w:t>CONCURSO PÚBLICO  - RESULTADO DE LAS ENTREVISTAS</w:t>
            </w:r>
          </w:p>
          <w:p w:rsidR="00D31F82" w:rsidRPr="00630A1D" w:rsidRDefault="00D31F82" w:rsidP="00D31F82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</w:pPr>
            <w:r w:rsidRPr="00630A1D"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  <w:t xml:space="preserve"> LLAMADO PARA LA COBERTURA DE CARGOS Y HORAS CÁTEDRAS</w:t>
            </w:r>
          </w:p>
          <w:p w:rsidR="00D31F82" w:rsidRDefault="00D31F82" w:rsidP="00D31F82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BACHILLERATO POPULAR “USHUAIA” - </w:t>
            </w:r>
          </w:p>
        </w:tc>
      </w:tr>
    </w:tbl>
    <w:p w:rsidR="00560D7A" w:rsidRDefault="00560D7A" w:rsidP="00560D7A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560D7A" w:rsidRDefault="00560D7A" w:rsidP="00560D7A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560D7A" w:rsidRDefault="00560D7A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824700" w:rsidRDefault="003B2685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HORAS CÁTEDRAS:</w:t>
      </w:r>
    </w:p>
    <w:p w:rsidR="00945F19" w:rsidRDefault="00945F19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945F19" w:rsidRDefault="00945F19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945F19" w:rsidRDefault="00945F19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0"/>
        <w:tblW w:w="966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685"/>
      </w:tblGrid>
      <w:tr w:rsidR="00F417E3" w:rsidRPr="00244CDD" w:rsidTr="00767070">
        <w:trPr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Default="00F417E3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7E3" w:rsidRPr="00244CDD" w:rsidRDefault="00240F3D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LENGUA Y LITERATURA</w:t>
            </w:r>
            <w:r w:rsidR="00464DD5">
              <w:rPr>
                <w:rFonts w:ascii="Trebuchet MS" w:eastAsia="Trebuchet MS" w:hAnsi="Trebuchet MS" w:cs="Trebuchet MS"/>
                <w:b/>
              </w:rPr>
              <w:t xml:space="preserve"> ¨SUPLENCIA¨</w:t>
            </w:r>
            <w:bookmarkStart w:id="0" w:name="_GoBack"/>
            <w:bookmarkEnd w:id="0"/>
          </w:p>
        </w:tc>
      </w:tr>
      <w:tr w:rsidR="002961B3" w:rsidTr="00767070">
        <w:trPr>
          <w:trHeight w:val="420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1B3" w:rsidRDefault="00464DD5" w:rsidP="00767070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38,5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1B3" w:rsidRDefault="00240F3D" w:rsidP="00767070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CASTILLO, TEL-HÜM</w:t>
            </w:r>
          </w:p>
        </w:tc>
      </w:tr>
    </w:tbl>
    <w:p w:rsidR="00630A1D" w:rsidRDefault="00630A1D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60850" w:rsidRDefault="00A60850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630A1D" w:rsidRDefault="00630A1D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D31F82" w:rsidRDefault="00D31F82">
      <w:pPr>
        <w:rPr>
          <w:rFonts w:eastAsia="Trebuchet MS"/>
          <w:b/>
          <w:sz w:val="24"/>
          <w:szCs w:val="24"/>
        </w:rPr>
      </w:pPr>
    </w:p>
    <w:tbl>
      <w:tblPr>
        <w:tblStyle w:val="a0"/>
        <w:tblW w:w="966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685"/>
      </w:tblGrid>
      <w:tr w:rsidR="00240F3D" w:rsidRPr="00244CDD" w:rsidTr="00F975D6">
        <w:trPr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0F3D" w:rsidRDefault="00240F3D" w:rsidP="00F975D6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0F3D" w:rsidRPr="00244CDD" w:rsidRDefault="00240F3D" w:rsidP="00F975D6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GEOGRAFÍA ARGENTINA</w:t>
            </w:r>
          </w:p>
        </w:tc>
      </w:tr>
      <w:tr w:rsidR="00240F3D" w:rsidTr="00F975D6">
        <w:trPr>
          <w:trHeight w:val="420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0F3D" w:rsidRDefault="00240F3D" w:rsidP="00F975D6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41,5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0F3D" w:rsidRDefault="00240F3D" w:rsidP="00F975D6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MURAY, YAMILA BETSABÉ</w:t>
            </w:r>
          </w:p>
        </w:tc>
      </w:tr>
    </w:tbl>
    <w:p w:rsidR="00D31F82" w:rsidRDefault="00D31F82">
      <w:pPr>
        <w:rPr>
          <w:rFonts w:eastAsia="Trebuchet MS"/>
          <w:b/>
          <w:sz w:val="24"/>
          <w:szCs w:val="24"/>
        </w:rPr>
      </w:pPr>
    </w:p>
    <w:p w:rsidR="00D31F82" w:rsidRDefault="00D31F82">
      <w:pPr>
        <w:rPr>
          <w:rFonts w:eastAsia="Trebuchet MS"/>
          <w:b/>
          <w:sz w:val="24"/>
          <w:szCs w:val="24"/>
        </w:rPr>
      </w:pPr>
    </w:p>
    <w:p w:rsidR="00945F19" w:rsidRDefault="00945F19">
      <w:pPr>
        <w:rPr>
          <w:rFonts w:eastAsia="Trebuchet MS"/>
          <w:b/>
          <w:sz w:val="24"/>
          <w:szCs w:val="24"/>
        </w:rPr>
      </w:pPr>
    </w:p>
    <w:p w:rsidR="00945F19" w:rsidRDefault="00945F19">
      <w:pPr>
        <w:rPr>
          <w:rFonts w:eastAsia="Trebuchet MS"/>
          <w:b/>
          <w:sz w:val="24"/>
          <w:szCs w:val="24"/>
        </w:rPr>
      </w:pPr>
    </w:p>
    <w:p w:rsidR="00945F19" w:rsidRDefault="00945F19">
      <w:pPr>
        <w:rPr>
          <w:rFonts w:eastAsia="Trebuchet MS"/>
          <w:b/>
          <w:sz w:val="24"/>
          <w:szCs w:val="24"/>
        </w:rPr>
      </w:pPr>
    </w:p>
    <w:p w:rsidR="00945F19" w:rsidRDefault="00945F19">
      <w:pPr>
        <w:rPr>
          <w:rFonts w:eastAsia="Trebuchet MS"/>
          <w:b/>
          <w:sz w:val="24"/>
          <w:szCs w:val="24"/>
        </w:rPr>
      </w:pPr>
    </w:p>
    <w:p w:rsidR="00945F19" w:rsidRDefault="00945F19">
      <w:pPr>
        <w:rPr>
          <w:rFonts w:eastAsia="Trebuchet MS"/>
          <w:b/>
          <w:sz w:val="24"/>
          <w:szCs w:val="24"/>
        </w:rPr>
      </w:pPr>
    </w:p>
    <w:p w:rsidR="002F6541" w:rsidRDefault="002F6541">
      <w:pPr>
        <w:rPr>
          <w:rFonts w:ascii="Trebuchet MS" w:eastAsia="Trebuchet MS" w:hAnsi="Trebuchet MS" w:cs="Trebuchet MS"/>
          <w:b/>
          <w:sz w:val="28"/>
          <w:szCs w:val="28"/>
        </w:rPr>
      </w:pPr>
    </w:p>
    <w:sectPr w:rsidR="002F6541" w:rsidSect="008541D5">
      <w:headerReference w:type="default" r:id="rId7"/>
      <w:pgSz w:w="11909" w:h="16834"/>
      <w:pgMar w:top="567" w:right="1440" w:bottom="40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C2" w:rsidRDefault="00687BC2">
      <w:pPr>
        <w:spacing w:line="240" w:lineRule="auto"/>
      </w:pPr>
      <w:r>
        <w:separator/>
      </w:r>
    </w:p>
  </w:endnote>
  <w:endnote w:type="continuationSeparator" w:id="0">
    <w:p w:rsidR="00687BC2" w:rsidRDefault="00687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C2" w:rsidRDefault="00687BC2">
      <w:pPr>
        <w:spacing w:line="240" w:lineRule="auto"/>
      </w:pPr>
      <w:r>
        <w:separator/>
      </w:r>
    </w:p>
  </w:footnote>
  <w:footnote w:type="continuationSeparator" w:id="0">
    <w:p w:rsidR="00687BC2" w:rsidRDefault="00687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00" w:rsidRDefault="00824700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A60850" w:rsidRDefault="00A60850">
    <w:pPr>
      <w:rPr>
        <w:lang w:val="es-AR"/>
      </w:rPr>
    </w:pPr>
  </w:p>
  <w:p w:rsidR="008541D5" w:rsidRDefault="008541D5">
    <w:pPr>
      <w:rPr>
        <w:lang w:val="es-AR"/>
      </w:rPr>
    </w:pPr>
  </w:p>
  <w:p w:rsidR="00A60850" w:rsidRPr="00A60850" w:rsidRDefault="00A60850">
    <w:pPr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4700"/>
    <w:rsid w:val="00110F3E"/>
    <w:rsid w:val="00185320"/>
    <w:rsid w:val="00205FA5"/>
    <w:rsid w:val="00240F3D"/>
    <w:rsid w:val="00244CDD"/>
    <w:rsid w:val="00284E38"/>
    <w:rsid w:val="002961B3"/>
    <w:rsid w:val="002F6541"/>
    <w:rsid w:val="0038232A"/>
    <w:rsid w:val="003B2685"/>
    <w:rsid w:val="00464DD5"/>
    <w:rsid w:val="00560D7A"/>
    <w:rsid w:val="005D2A05"/>
    <w:rsid w:val="005E561C"/>
    <w:rsid w:val="00630A1D"/>
    <w:rsid w:val="00687BC2"/>
    <w:rsid w:val="0079178C"/>
    <w:rsid w:val="007F4005"/>
    <w:rsid w:val="00815B4A"/>
    <w:rsid w:val="00824700"/>
    <w:rsid w:val="008541D5"/>
    <w:rsid w:val="00945F19"/>
    <w:rsid w:val="00957C37"/>
    <w:rsid w:val="009614ED"/>
    <w:rsid w:val="009A745D"/>
    <w:rsid w:val="00A27B11"/>
    <w:rsid w:val="00A60850"/>
    <w:rsid w:val="00B24020"/>
    <w:rsid w:val="00B25C15"/>
    <w:rsid w:val="00C137D8"/>
    <w:rsid w:val="00C77E34"/>
    <w:rsid w:val="00C8321F"/>
    <w:rsid w:val="00CB7CFF"/>
    <w:rsid w:val="00CF082F"/>
    <w:rsid w:val="00D31F82"/>
    <w:rsid w:val="00D55DE7"/>
    <w:rsid w:val="00DF117F"/>
    <w:rsid w:val="00EC7B3E"/>
    <w:rsid w:val="00F0551A"/>
    <w:rsid w:val="00F417E3"/>
    <w:rsid w:val="00F41CDD"/>
    <w:rsid w:val="00FA4356"/>
    <w:rsid w:val="00FC0F52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850"/>
  </w:style>
  <w:style w:type="paragraph" w:styleId="Piedepgina">
    <w:name w:val="footer"/>
    <w:basedOn w:val="Normal"/>
    <w:link w:val="Piedepgina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850"/>
  </w:style>
  <w:style w:type="paragraph" w:styleId="Piedepgina">
    <w:name w:val="footer"/>
    <w:basedOn w:val="Normal"/>
    <w:link w:val="Piedepgina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celeste avila</cp:lastModifiedBy>
  <cp:revision>22</cp:revision>
  <dcterms:created xsi:type="dcterms:W3CDTF">2022-04-19T16:13:00Z</dcterms:created>
  <dcterms:modified xsi:type="dcterms:W3CDTF">2023-09-14T21:21:00Z</dcterms:modified>
</cp:coreProperties>
</file>